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4F" w:rsidRPr="007700A1" w:rsidRDefault="00D57D4F" w:rsidP="00D57D4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Предметно-развивающая среда старшей </w:t>
      </w:r>
      <w:r w:rsidRPr="007700A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групп</w:t>
      </w:r>
      <w:r>
        <w:rPr>
          <w:rFonts w:ascii="Times New Roman" w:hAnsi="Times New Roman"/>
          <w:b/>
          <w:sz w:val="28"/>
          <w:szCs w:val="28"/>
          <w:u w:val="single"/>
        </w:rPr>
        <w:t>ы  5-6  лет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8363"/>
      </w:tblGrid>
      <w:tr w:rsidR="00D57D4F" w:rsidTr="00D938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4F" w:rsidRDefault="00D57D4F" w:rsidP="00D93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</w:t>
            </w:r>
          </w:p>
          <w:p w:rsidR="00D57D4F" w:rsidRDefault="00D57D4F" w:rsidP="00D93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4F" w:rsidRDefault="00D57D4F" w:rsidP="00D938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D57D4F" w:rsidTr="00D93849">
        <w:tc>
          <w:tcPr>
            <w:tcW w:w="1668" w:type="dxa"/>
          </w:tcPr>
          <w:p w:rsidR="00D57D4F" w:rsidRDefault="00D57D4F" w:rsidP="00D93849">
            <w:r w:rsidRPr="00F944B6">
              <w:rPr>
                <w:rFonts w:ascii="Times New Roman" w:eastAsia="Calibri" w:hAnsi="Times New Roman" w:cs="Times New Roman"/>
                <w:sz w:val="24"/>
                <w:szCs w:val="24"/>
              </w:rPr>
              <w:t>«Центр двигательной активности»</w:t>
            </w:r>
          </w:p>
        </w:tc>
        <w:tc>
          <w:tcPr>
            <w:tcW w:w="8363" w:type="dxa"/>
          </w:tcPr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ходьбы, бега, равновесия: коврики, дорожки массажные </w:t>
            </w:r>
            <w:proofErr w:type="gramStart"/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для профилактики плоскостопия), мешочки  с песком.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Оборудование для общеразвивающих упражнений: колечко с лентой, флажки.</w:t>
            </w:r>
          </w:p>
          <w:p w:rsidR="00D57D4F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Атрибутика к подвижным играм.</w:t>
            </w:r>
          </w:p>
          <w:p w:rsidR="00D57D4F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Кегли, обручи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 модули.</w:t>
            </w:r>
          </w:p>
          <w:p w:rsidR="00D57D4F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Скакалки.</w:t>
            </w:r>
          </w:p>
          <w:p w:rsidR="00D57D4F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D57D4F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Моталочки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(солнышко с лучиками)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Бильбоке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Оборудование к спортивным играм: бадминтон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 (воланы, ракетки)</w:t>
            </w:r>
          </w:p>
          <w:p w:rsidR="00D57D4F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 здоровья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материал:</w:t>
            </w:r>
          </w:p>
          <w:p w:rsidR="00D57D4F" w:rsidRPr="00071F09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 «Карт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отека подвижных игр»,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«Гимнастика после сна»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4F" w:rsidTr="00D93849">
        <w:tc>
          <w:tcPr>
            <w:tcW w:w="1668" w:type="dxa"/>
          </w:tcPr>
          <w:p w:rsidR="00D57D4F" w:rsidRPr="000F7AE7" w:rsidRDefault="00D57D4F" w:rsidP="00D938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AE7">
              <w:rPr>
                <w:rFonts w:ascii="Times New Roman" w:hAnsi="Times New Roman"/>
                <w:sz w:val="24"/>
                <w:szCs w:val="24"/>
              </w:rPr>
              <w:t xml:space="preserve">«Центр  экспериментирования»  </w:t>
            </w:r>
          </w:p>
        </w:tc>
        <w:tc>
          <w:tcPr>
            <w:tcW w:w="8363" w:type="dxa"/>
          </w:tcPr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дный и бросовый материал: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 шишки, ракушки, камешки.  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Магниты, мерные стаканчики, ватные палочки.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 уголок дежурных, воронки, лупа большая, лупы маленькие</w:t>
            </w:r>
            <w:proofErr w:type="gramStart"/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Пластмассовые стаканчики  мерные ложки, песочные часы,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очки, баночки с крышкой.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с крупами, песком и другими сыпучими элементами. 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Наглядно – дидактическое пособие:   коллекция «Камни», «Ракушки», «Ткани»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br/>
              <w:t>Набор для экспериментирования с водой: емкости одинакового и разного объема и формы,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елкие игрушки для воды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амешки, мерные стаканы, воронки, песочные часы, мерные ложки.</w:t>
            </w:r>
            <w:proofErr w:type="gramEnd"/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ском: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 емкости и формочки разной формы и размера, совочки, лопатки, ситечки.</w:t>
            </w:r>
          </w:p>
          <w:p w:rsidR="00D57D4F" w:rsidRDefault="00D57D4F" w:rsidP="00D93849"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Фартуки.</w:t>
            </w:r>
          </w:p>
        </w:tc>
      </w:tr>
      <w:tr w:rsidR="00D57D4F" w:rsidTr="00D93849">
        <w:tc>
          <w:tcPr>
            <w:tcW w:w="1668" w:type="dxa"/>
          </w:tcPr>
          <w:p w:rsidR="00D57D4F" w:rsidRPr="000F7AE7" w:rsidRDefault="00D57D4F" w:rsidP="00D938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44B6">
              <w:rPr>
                <w:rFonts w:ascii="Times New Roman" w:hAnsi="Times New Roman"/>
                <w:sz w:val="24"/>
                <w:szCs w:val="24"/>
              </w:rPr>
              <w:t xml:space="preserve">«Центр  познавательной  деятельности»  </w:t>
            </w:r>
          </w:p>
        </w:tc>
        <w:tc>
          <w:tcPr>
            <w:tcW w:w="8363" w:type="dxa"/>
          </w:tcPr>
          <w:p w:rsidR="00D57D4F" w:rsidRDefault="00D57D4F" w:rsidP="00D938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«Безопасность»</w:t>
            </w:r>
          </w:p>
          <w:p w:rsidR="00D57D4F" w:rsidRDefault="00D57D4F" w:rsidP="00D938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47A1C">
              <w:rPr>
                <w:color w:val="000000"/>
              </w:rPr>
              <w:t>Полотно с изображением дорог</w:t>
            </w:r>
            <w:r>
              <w:rPr>
                <w:color w:val="000000"/>
              </w:rPr>
              <w:t xml:space="preserve"> </w:t>
            </w:r>
          </w:p>
          <w:p w:rsidR="00D57D4F" w:rsidRDefault="00D57D4F" w:rsidP="00D938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Транспорт:</w:t>
            </w:r>
          </w:p>
          <w:p w:rsidR="00D57D4F" w:rsidRDefault="00D57D4F" w:rsidP="00D938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Фуражки полицейские.</w:t>
            </w:r>
          </w:p>
          <w:p w:rsidR="00D57D4F" w:rsidRDefault="00D57D4F" w:rsidP="00D938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Жезл.</w:t>
            </w:r>
          </w:p>
          <w:p w:rsidR="00D57D4F" w:rsidRDefault="00D57D4F" w:rsidP="00D938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Дидактические игры: « Улица безопасная», «Дорожные знаки», «Транспорт»</w:t>
            </w:r>
          </w:p>
          <w:p w:rsidR="00D57D4F" w:rsidRPr="002A2971" w:rsidRDefault="00D57D4F" w:rsidP="00D93849">
            <w:pPr>
              <w:pStyle w:val="a6"/>
              <w:shd w:val="clear" w:color="auto" w:fill="FFFFFF"/>
              <w:spacing w:before="0" w:beforeAutospacing="0" w:after="0" w:afterAutospacing="0"/>
            </w:pPr>
            <w:r w:rsidRPr="002A2971">
              <w:t>Дидактические игры: «</w:t>
            </w:r>
            <w:r w:rsidRPr="002A2971">
              <w:rPr>
                <w:iCs/>
              </w:rPr>
              <w:t>В лес по ягоды пойдем»</w:t>
            </w:r>
            <w:r w:rsidRPr="002A2971">
              <w:t xml:space="preserve"> »,</w:t>
            </w:r>
            <w:r>
              <w:rPr>
                <w:color w:val="111111"/>
              </w:rPr>
              <w:t xml:space="preserve"> </w:t>
            </w:r>
            <w:r w:rsidRPr="002A2971">
              <w:rPr>
                <w:rStyle w:val="a7"/>
                <w:b w:val="0"/>
                <w:color w:val="111111"/>
              </w:rPr>
              <w:t>«Что нужно пожарным?»</w:t>
            </w:r>
            <w:r>
              <w:t xml:space="preserve">, </w:t>
            </w:r>
            <w:r w:rsidRPr="002A2971">
              <w:rPr>
                <w:rStyle w:val="a7"/>
                <w:b w:val="0"/>
                <w:color w:val="111111"/>
              </w:rPr>
              <w:t>«Если возникает пожар»</w:t>
            </w:r>
            <w:r>
              <w:rPr>
                <w:rStyle w:val="a7"/>
                <w:b w:val="0"/>
                <w:color w:val="111111"/>
              </w:rPr>
              <w:t>.</w:t>
            </w:r>
          </w:p>
          <w:p w:rsidR="00D57D4F" w:rsidRDefault="00D57D4F" w:rsidP="00D938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Патриотический уголок:</w:t>
            </w:r>
          </w:p>
          <w:p w:rsidR="00D57D4F" w:rsidRDefault="00D57D4F" w:rsidP="00D93849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Карта</w:t>
            </w:r>
            <w:r w:rsidRPr="00F944B6">
              <w:t>: «Наша родина Россия».</w:t>
            </w:r>
          </w:p>
          <w:p w:rsidR="00D57D4F" w:rsidRDefault="00D57D4F" w:rsidP="00D93849">
            <w:pPr>
              <w:pStyle w:val="a6"/>
              <w:shd w:val="clear" w:color="auto" w:fill="FFFFFF"/>
              <w:spacing w:before="0" w:beforeAutospacing="0" w:after="0" w:afterAutospacing="0"/>
            </w:pPr>
            <w:r w:rsidRPr="00F944B6">
              <w:t>Портрет президента, гимн</w:t>
            </w:r>
            <w:r>
              <w:t xml:space="preserve"> России</w:t>
            </w:r>
            <w:r w:rsidRPr="00F944B6">
              <w:t xml:space="preserve">, </w:t>
            </w:r>
            <w:r>
              <w:t xml:space="preserve">Новоорска, </w:t>
            </w:r>
            <w:r w:rsidRPr="00F944B6">
              <w:t>герб</w:t>
            </w:r>
            <w:r>
              <w:t xml:space="preserve"> России.</w:t>
            </w:r>
          </w:p>
          <w:p w:rsidR="00D57D4F" w:rsidRDefault="00D57D4F" w:rsidP="00D93849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Дидактические игры: «Страна одна - разные национальности», «Сложи герб из фрагментов», «Народные промыслы».</w:t>
            </w:r>
          </w:p>
          <w:p w:rsidR="00D57D4F" w:rsidRDefault="00D57D4F" w:rsidP="00D93849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</w:tr>
      <w:tr w:rsidR="00D57D4F" w:rsidTr="00D93849">
        <w:tc>
          <w:tcPr>
            <w:tcW w:w="1668" w:type="dxa"/>
          </w:tcPr>
          <w:p w:rsidR="00D57D4F" w:rsidRPr="00F944B6" w:rsidRDefault="00D57D4F" w:rsidP="00D938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44B6">
              <w:rPr>
                <w:rFonts w:ascii="Times New Roman" w:hAnsi="Times New Roman"/>
                <w:sz w:val="24"/>
                <w:szCs w:val="24"/>
              </w:rPr>
              <w:t xml:space="preserve">«Центр  сюжетно-ролевых  игр»  </w:t>
            </w:r>
          </w:p>
        </w:tc>
        <w:tc>
          <w:tcPr>
            <w:tcW w:w="8363" w:type="dxa"/>
          </w:tcPr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Набор столовых приборов (ложки, вилки, нож, половник, шумовка, лопаточка </w:t>
            </w:r>
            <w:proofErr w:type="spellStart"/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ит.д</w:t>
            </w:r>
            <w:proofErr w:type="spellEnd"/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.) в контейнере.</w:t>
            </w:r>
            <w:proofErr w:type="gramEnd"/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 Набор чайной посуды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(блюдца, чашки). 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для кукол. Горшок для кукол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 Гладильная доска. Утюг.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 зимняя,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 летняя.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Куклы большие и маленькие.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Сюжетно-ролевая игра «Парикмахерская».  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 Набор в контейнере (расческа, зерк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ало, резинки, ободок, фен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). Накидка.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br/>
              <w:t>Сюжетно-ролевая игра «Семья».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Кроватки,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 диван, стол.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южетно-ролевая игра «Магазин». 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есы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. Набор фруктов, овощей, ягод.  Набор для магази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(касса, весы, кошелек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Фартук.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В контейнере «Овощи и фрукты»         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«Больница».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 Набор медицинских принадлежностей доктора в контейнере 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кол, пузырьки, градусник 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елефон, клавиатура.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Халаты.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br/>
              <w:t>Сюжетно-ролевая игра «Мастерская». Контейнер с набором строительных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инструментов, каски.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«Почта». 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урналы,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ящик для посылки, сумка.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57D4F" w:rsidTr="00D93849">
        <w:tc>
          <w:tcPr>
            <w:tcW w:w="1668" w:type="dxa"/>
          </w:tcPr>
          <w:p w:rsidR="00D57D4F" w:rsidRPr="00F944B6" w:rsidRDefault="00D57D4F" w:rsidP="00D938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44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«Центр  книги»  </w:t>
            </w:r>
          </w:p>
        </w:tc>
        <w:tc>
          <w:tcPr>
            <w:tcW w:w="8363" w:type="dxa"/>
          </w:tcPr>
          <w:p w:rsidR="00D57D4F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Запорожец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«Вежливые слова».</w:t>
            </w:r>
          </w:p>
          <w:p w:rsidR="00D57D4F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 Чуковский «Сказки и стихи».</w:t>
            </w:r>
          </w:p>
          <w:p w:rsidR="00D57D4F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</w:t>
            </w:r>
          </w:p>
          <w:p w:rsidR="00D57D4F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«Стихи детям»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Портреты русских писателей.</w:t>
            </w:r>
          </w:p>
          <w:p w:rsidR="00D57D4F" w:rsidRPr="00EB1586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Есенин, Н. Носов,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Маршак, В. Берестов, А. Гайдар,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Б.Житков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А. Пушкин.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57D4F" w:rsidTr="00D93849">
        <w:tc>
          <w:tcPr>
            <w:tcW w:w="1668" w:type="dxa"/>
          </w:tcPr>
          <w:p w:rsidR="00D57D4F" w:rsidRPr="00F944B6" w:rsidRDefault="00D57D4F" w:rsidP="00D938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44B6">
              <w:rPr>
                <w:rFonts w:ascii="Times New Roman" w:hAnsi="Times New Roman"/>
                <w:sz w:val="24"/>
                <w:szCs w:val="24"/>
              </w:rPr>
              <w:t xml:space="preserve">«Центр  театрализованной  деятельности»  </w:t>
            </w:r>
          </w:p>
        </w:tc>
        <w:tc>
          <w:tcPr>
            <w:tcW w:w="8363" w:type="dxa"/>
          </w:tcPr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Театры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: настольный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пальчиковый, баночный, «Би-ба-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Маски.</w:t>
            </w:r>
          </w:p>
          <w:p w:rsidR="00D57D4F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Ширма. 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57D4F" w:rsidTr="00D93849">
        <w:tc>
          <w:tcPr>
            <w:tcW w:w="1668" w:type="dxa"/>
          </w:tcPr>
          <w:p w:rsidR="00D57D4F" w:rsidRPr="00F944B6" w:rsidRDefault="00D57D4F" w:rsidP="00D938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44B6">
              <w:rPr>
                <w:rFonts w:ascii="Times New Roman" w:hAnsi="Times New Roman"/>
                <w:sz w:val="24"/>
                <w:szCs w:val="24"/>
              </w:rPr>
              <w:t xml:space="preserve">«Центр  творчества»  </w:t>
            </w:r>
          </w:p>
        </w:tc>
        <w:tc>
          <w:tcPr>
            <w:tcW w:w="8363" w:type="dxa"/>
          </w:tcPr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Цветные карандаши, цветные мелки, цветные восковые мелки,  фломастеры, Гуашь, акварельные краски.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Кисточки разных размеров, подставка под кисточки.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Непроливайки.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рисовния</w:t>
            </w:r>
            <w:proofErr w:type="spellEnd"/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, печатки, губки, ватные тампоны для нанесения узоров.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Ёмкости  для промывания кисти. Салфетки.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Пластилин, линолеумная доска для лепки, стеки.</w:t>
            </w:r>
          </w:p>
          <w:p w:rsidR="00D57D4F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Цветная бумага, цветной картон, альбомы  ножницы, 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розетки для клея, клеёнки.</w:t>
            </w:r>
          </w:p>
          <w:p w:rsidR="00D57D4F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D57D4F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«Разложи конфеты в вазы», «Народное творчество»</w:t>
            </w:r>
          </w:p>
          <w:p w:rsidR="00D57D4F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Альбомы: «Дымковская игрушка», «Сказочная гжель»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«Золотая хохлома», «Пошаговые схемы рисования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«Поэтапное рисование»</w:t>
            </w:r>
          </w:p>
        </w:tc>
      </w:tr>
      <w:tr w:rsidR="00D57D4F" w:rsidTr="00D93849">
        <w:tc>
          <w:tcPr>
            <w:tcW w:w="1668" w:type="dxa"/>
          </w:tcPr>
          <w:p w:rsidR="00D57D4F" w:rsidRDefault="00D57D4F" w:rsidP="00D938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психологической разгрузки»</w:t>
            </w:r>
          </w:p>
          <w:p w:rsidR="00D57D4F" w:rsidRPr="00F944B6" w:rsidRDefault="00D57D4F" w:rsidP="00D938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Отгороженный ширмой  уголок.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Стул.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Коробки 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с клубочками.</w:t>
            </w:r>
          </w:p>
          <w:p w:rsidR="00D57D4F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Баночки </w:t>
            </w:r>
            <w:proofErr w:type="gramStart"/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ричалки</w:t>
            </w:r>
            <w:proofErr w:type="spellEnd"/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Баночки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Карандаши, альбом.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Коробк</w:t>
            </w:r>
            <w:proofErr w:type="gramStart"/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мирилка</w:t>
            </w:r>
            <w:proofErr w:type="spellEnd"/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D4F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Собери св</w:t>
            </w: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оё настроение»</w:t>
            </w:r>
          </w:p>
          <w:p w:rsidR="00D57D4F" w:rsidRDefault="00D57D4F" w:rsidP="00D93849">
            <w:r>
              <w:rPr>
                <w:rFonts w:ascii="Times New Roman" w:hAnsi="Times New Roman" w:cs="Times New Roman"/>
                <w:sz w:val="24"/>
                <w:szCs w:val="24"/>
              </w:rPr>
              <w:t>Кубик с настроением.</w:t>
            </w:r>
          </w:p>
        </w:tc>
      </w:tr>
      <w:tr w:rsidR="00D57D4F" w:rsidTr="00D9384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668" w:type="dxa"/>
          </w:tcPr>
          <w:p w:rsidR="00D57D4F" w:rsidRPr="00AD7D1A" w:rsidRDefault="00D57D4F" w:rsidP="00D93849">
            <w:pPr>
              <w:rPr>
                <w:rFonts w:ascii="Times New Roman" w:hAnsi="Times New Roman" w:cs="Times New Roman"/>
              </w:rPr>
            </w:pPr>
            <w:r w:rsidRPr="00AD7D1A">
              <w:rPr>
                <w:rFonts w:ascii="Times New Roman" w:hAnsi="Times New Roman" w:cs="Times New Roman"/>
              </w:rPr>
              <w:lastRenderedPageBreak/>
              <w:t>«Центр климатических условий»</w:t>
            </w:r>
          </w:p>
        </w:tc>
        <w:tc>
          <w:tcPr>
            <w:tcW w:w="83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 «Дворик»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животные, Дикие животные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растения: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«Красная книга нашего края».</w:t>
            </w:r>
          </w:p>
          <w:p w:rsidR="00D57D4F" w:rsidRPr="00547A1C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Календ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арь погоды. </w:t>
            </w:r>
          </w:p>
          <w:p w:rsidR="00D57D4F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1C">
              <w:rPr>
                <w:rFonts w:ascii="Times New Roman" w:hAnsi="Times New Roman" w:cs="Times New Roman"/>
                <w:sz w:val="24"/>
                <w:szCs w:val="24"/>
              </w:rPr>
              <w:t>Инвентарь для ухода за растениями: лейки, брызгалки, салфетки.</w:t>
            </w:r>
          </w:p>
          <w:p w:rsidR="00D57D4F" w:rsidRPr="002A2971" w:rsidRDefault="00D57D4F" w:rsidP="00D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Лепбуки</w:t>
            </w:r>
            <w:proofErr w:type="spellEnd"/>
            <w:r w:rsidRPr="00547A1C">
              <w:rPr>
                <w:rFonts w:ascii="Times New Roman" w:hAnsi="Times New Roman" w:cs="Times New Roman"/>
                <w:sz w:val="24"/>
                <w:szCs w:val="24"/>
              </w:rPr>
              <w:t xml:space="preserve">  «Птицы перелётные и  зимующие», «Времена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57D4F" w:rsidRDefault="00D57D4F"/>
    <w:p w:rsidR="00D57D4F" w:rsidRDefault="00D57D4F"/>
    <w:p w:rsidR="00D57D4F" w:rsidRDefault="00D57D4F"/>
    <w:p w:rsidR="00D57D4F" w:rsidRDefault="00D57D4F"/>
    <w:p w:rsidR="00D57D4F" w:rsidRDefault="00D57D4F"/>
    <w:p w:rsidR="00D57D4F" w:rsidRDefault="00D57D4F"/>
    <w:p w:rsidR="00D57D4F" w:rsidRDefault="00D57D4F"/>
    <w:p w:rsidR="00D57D4F" w:rsidRDefault="00D57D4F"/>
    <w:p w:rsidR="00D57D4F" w:rsidRDefault="00D57D4F"/>
    <w:sectPr w:rsidR="00D5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4F"/>
    <w:rsid w:val="007548A7"/>
    <w:rsid w:val="00BC2D34"/>
    <w:rsid w:val="00BE12C1"/>
    <w:rsid w:val="00D57D4F"/>
    <w:rsid w:val="00D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D57D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rsid w:val="00D57D4F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5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57D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D57D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rsid w:val="00D57D4F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5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57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2020-12-28T07:16:00Z</dcterms:created>
  <dcterms:modified xsi:type="dcterms:W3CDTF">2020-12-28T07:19:00Z</dcterms:modified>
</cp:coreProperties>
</file>